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E5" w:rsidRPr="00D3703F" w:rsidRDefault="006B65E5" w:rsidP="006B65E5">
      <w:pPr>
        <w:rPr>
          <w:b/>
        </w:rPr>
      </w:pPr>
      <w:r w:rsidRPr="00D3703F">
        <w:rPr>
          <w:b/>
        </w:rPr>
        <w:t>Srdce s láskou darované. Pro ÚMÚN, pro ty kteří malují ústy a nohama.</w:t>
      </w:r>
    </w:p>
    <w:p w:rsidR="00B60BBC" w:rsidRDefault="006B65E5">
      <w:r>
        <w:t>Když jsme malovali tento obrázek, tak jsme si uvědomili, že my rukama nedokážeme co někdo ústy.</w:t>
      </w:r>
      <w:r>
        <w:tab/>
        <w:t>N.B.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7B"/>
    <w:rsid w:val="006B65E5"/>
    <w:rsid w:val="00B60BBC"/>
    <w:rsid w:val="00D1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6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6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147</Characters>
  <Application>Microsoft Office Word</Application>
  <DocSecurity>0</DocSecurity>
  <Lines>1</Lines>
  <Paragraphs>1</Paragraphs>
  <ScaleCrop>false</ScaleCrop>
  <Company>ZS Budisov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2020-01-30T10:27:00Z</dcterms:created>
  <dcterms:modified xsi:type="dcterms:W3CDTF">2020-01-30T10:28:00Z</dcterms:modified>
</cp:coreProperties>
</file>