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AC3A2C" w14:textId="1022868D" w:rsidR="00BA3511" w:rsidRPr="00BA3511" w:rsidRDefault="00BA3511" w:rsidP="00BA3511">
      <w:pPr>
        <w:jc w:val="center"/>
        <w:rPr>
          <w:b/>
          <w:bCs/>
          <w:sz w:val="36"/>
          <w:szCs w:val="36"/>
        </w:rPr>
      </w:pPr>
      <w:r w:rsidRPr="00BA3511">
        <w:rPr>
          <w:b/>
          <w:bCs/>
          <w:sz w:val="36"/>
          <w:szCs w:val="36"/>
        </w:rPr>
        <w:t>Srdce pro dětské pacienty FN Bulovka</w:t>
      </w:r>
    </w:p>
    <w:p w14:paraId="276CE30F" w14:textId="77777777" w:rsidR="00BA3511" w:rsidRDefault="00BA3511"/>
    <w:p w14:paraId="44465C26" w14:textId="6993381A" w:rsidR="007D5B08" w:rsidRDefault="00B26FC1">
      <w:r>
        <w:t>Během měsíce ledna se žáci</w:t>
      </w:r>
      <w:r w:rsidR="008C135A">
        <w:t xml:space="preserve"> P.T.</w:t>
      </w:r>
      <w:r>
        <w:t xml:space="preserve"> </w:t>
      </w:r>
      <w:r w:rsidR="008C135A">
        <w:t>(přípravné třídy)</w:t>
      </w:r>
      <w:r>
        <w:t xml:space="preserve"> </w:t>
      </w:r>
      <w:r w:rsidR="00DE1F96">
        <w:t xml:space="preserve">ZŠ </w:t>
      </w:r>
      <w:proofErr w:type="spellStart"/>
      <w:r w:rsidR="00DE1F96">
        <w:t>Vorlina</w:t>
      </w:r>
      <w:proofErr w:type="spellEnd"/>
      <w:r w:rsidR="00DE1F96">
        <w:t xml:space="preserve"> Vlašim </w:t>
      </w:r>
      <w:r>
        <w:t>zúčastnili projektu Srdce s láskou darované. Postupně se do projektu připojilo ještě několik tříd prvního stupně</w:t>
      </w:r>
      <w:r w:rsidR="00DE1F96">
        <w:t>.</w:t>
      </w:r>
    </w:p>
    <w:p w14:paraId="300C714F" w14:textId="77777777" w:rsidR="00DE1F96" w:rsidRDefault="00DE1F96">
      <w:r>
        <w:t xml:space="preserve">Startem projektu bylo vyprávění o mnohdy dlouhodobé hospitalizaci dětí a chodu školy v nemocnici. Škole fungující na dětské ortopedii, chirurgii a pediatrii. Děti se zaujetím naslouchaly, jak pedagog přichází a učí na lůžku, místo tělesné výchovy mají rehabilitační cvičení, nemohou jíst žádné sladkosti a po zaklapnutí dveří poslední návštěvy, jim začíná být smutno. Jejich vysněným přáním nejsou iPady, tablety ani notebooky, ale jezdit na kole a hrát fotbal. </w:t>
      </w:r>
    </w:p>
    <w:p w14:paraId="52F5A520" w14:textId="421F5A5C" w:rsidR="00DE1F96" w:rsidRDefault="00DE1F96">
      <w:r>
        <w:t xml:space="preserve">Reakce dětí byla nepopsatelná, tolik pochopení a lásky. Potřeba udělat dětem radost, povzbudit a vyrobit to nejkrásnější srdce. </w:t>
      </w:r>
      <w:r w:rsidR="008C135A">
        <w:t xml:space="preserve">Děti malovaly na srdce ze čtvrtky, dinosaury, jednorožce, auta, bagry, zvířátka nebo jen ornamenty. Ke každému srdíčku dostanou dětští pacienti 1 výrobek z 3D tiskárny. </w:t>
      </w:r>
    </w:p>
    <w:p w14:paraId="1A039CAD" w14:textId="025F2710" w:rsidR="00DE1F96" w:rsidRDefault="00DE1F96">
      <w:r>
        <w:t xml:space="preserve">Všechny děti si zaslouží velké poděkování, svou prací ukázaly jejich tvůrčí </w:t>
      </w:r>
      <w:proofErr w:type="gramStart"/>
      <w:r>
        <w:t>schopnosti,  velké</w:t>
      </w:r>
      <w:proofErr w:type="gramEnd"/>
      <w:r>
        <w:t xml:space="preserve"> nasazení a potřebu udělat radost, nezištně pomoci a povzbudit.</w:t>
      </w:r>
    </w:p>
    <w:p w14:paraId="1232A2C4" w14:textId="47541280" w:rsidR="00DE1F96" w:rsidRDefault="00DE1F96">
      <w:r>
        <w:t xml:space="preserve">S láskou se </w:t>
      </w:r>
      <w:r w:rsidR="003954B2">
        <w:t xml:space="preserve">v této třídě vyrobilo </w:t>
      </w:r>
      <w:r w:rsidR="008C135A">
        <w:t>15</w:t>
      </w:r>
      <w:r w:rsidR="003954B2">
        <w:t xml:space="preserve"> srdcí pro děts</w:t>
      </w:r>
      <w:r>
        <w:t>ké pacienty FN Bulovka.</w:t>
      </w:r>
      <w:r w:rsidR="003954B2">
        <w:t xml:space="preserve"> Celkem v celé škole 100 srdcí.</w:t>
      </w:r>
    </w:p>
    <w:p w14:paraId="26DD1E55" w14:textId="2BA78305" w:rsidR="003954B2" w:rsidRDefault="003954B2">
      <w:r>
        <w:t>4.C    27 srdíček</w:t>
      </w:r>
    </w:p>
    <w:p w14:paraId="56CD7FE5" w14:textId="77777777" w:rsidR="003954B2" w:rsidRPr="008C135A" w:rsidRDefault="003954B2">
      <w:r w:rsidRPr="008C135A">
        <w:t>4.B    31 srdíček</w:t>
      </w:r>
    </w:p>
    <w:p w14:paraId="4E6F6140" w14:textId="77777777" w:rsidR="003954B2" w:rsidRDefault="003954B2">
      <w:r>
        <w:t>3.B    box</w:t>
      </w:r>
    </w:p>
    <w:p w14:paraId="4D4FF57C" w14:textId="77777777" w:rsidR="003954B2" w:rsidRPr="008C135A" w:rsidRDefault="003954B2">
      <w:pPr>
        <w:rPr>
          <w:b/>
          <w:bCs/>
        </w:rPr>
      </w:pPr>
      <w:r w:rsidRPr="008C135A">
        <w:rPr>
          <w:b/>
          <w:bCs/>
        </w:rPr>
        <w:t>P.T.   15 srdíček</w:t>
      </w:r>
    </w:p>
    <w:p w14:paraId="24991E2D" w14:textId="77777777" w:rsidR="003954B2" w:rsidRDefault="003954B2">
      <w:r>
        <w:t xml:space="preserve">3.A    13 srdíček </w:t>
      </w:r>
    </w:p>
    <w:p w14:paraId="545A2C75" w14:textId="5ACF6077" w:rsidR="003954B2" w:rsidRDefault="003954B2">
      <w:r>
        <w:t xml:space="preserve">Děti z jiných tříd, kteří se o projektu dozvěděly a srdce vyrobily o poledních přestávkách nebo doma   </w:t>
      </w:r>
      <w:r w:rsidR="00BA3511">
        <w:t xml:space="preserve">          </w:t>
      </w:r>
    </w:p>
    <w:p w14:paraId="60B49330" w14:textId="76E1167D" w:rsidR="00BA3511" w:rsidRDefault="00BA3511">
      <w:r>
        <w:t xml:space="preserve">          14 srdíček </w:t>
      </w:r>
    </w:p>
    <w:p w14:paraId="3CC933EB" w14:textId="77777777" w:rsidR="003954B2" w:rsidRDefault="003954B2"/>
    <w:sectPr w:rsidR="003954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FC1"/>
    <w:rsid w:val="003954B2"/>
    <w:rsid w:val="007D5B08"/>
    <w:rsid w:val="008C135A"/>
    <w:rsid w:val="00B26FC1"/>
    <w:rsid w:val="00BA3511"/>
    <w:rsid w:val="00BB0B49"/>
    <w:rsid w:val="00DE1F96"/>
    <w:rsid w:val="00EF5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44CD2"/>
  <w15:chartTrackingRefBased/>
  <w15:docId w15:val="{20BD1D61-74C7-44FB-B5F5-B43B9B0C3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212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Krecman</dc:creator>
  <cp:keywords/>
  <dc:description/>
  <cp:lastModifiedBy>David Krecman</cp:lastModifiedBy>
  <cp:revision>2</cp:revision>
  <cp:lastPrinted>2022-01-30T12:56:00Z</cp:lastPrinted>
  <dcterms:created xsi:type="dcterms:W3CDTF">2022-01-30T13:24:00Z</dcterms:created>
  <dcterms:modified xsi:type="dcterms:W3CDTF">2022-01-30T13:24:00Z</dcterms:modified>
</cp:coreProperties>
</file>